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731"/>
        <w:gridCol w:w="1549"/>
        <w:gridCol w:w="1641"/>
      </w:tblGrid>
      <w:tr w:rsidR="00DB1425" w:rsidRPr="00DB1425" w:rsidTr="00DB1425">
        <w:trPr>
          <w:trHeight w:val="300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REGISTRO DE VALORES DEL AGRO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Fecha Inicio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Valor Agro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Res. Dir. N°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13/12/2014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$10.50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683/14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19/12/2015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$14.00 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738/15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18/12/2016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$18.50 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797/16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17/11/2017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$23.00 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872/17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28/09/2018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$30.00 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963/18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01/06/2019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$40.00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1030/19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23/12/2019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$52.00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1081/19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01/10/2020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$70.00 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1137/20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01/01/2021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$75.00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1151/20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01/09/2021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$100.00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1219/21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01/01/2022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$115.00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1245/21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01/06/2022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$136.00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1287/22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01/09/2022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$155.00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1302/22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01/01/2023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$220.00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1320/22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01/05/2023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$267.00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1351/23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15/07/2023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$238.00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1356/23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22/09/2023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$338.20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P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1366/23</w:t>
            </w:r>
          </w:p>
        </w:tc>
      </w:tr>
      <w:tr w:rsidR="00DB1425" w:rsidRPr="00DB1425" w:rsidTr="00DB1425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30/10/2023</w:t>
            </w:r>
          </w:p>
          <w:p w:rsidR="001454F1" w:rsidRDefault="001454F1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30/11/2023</w:t>
            </w:r>
          </w:p>
          <w:p w:rsidR="00126FB0" w:rsidRDefault="00126FB0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20/12/2023</w:t>
            </w:r>
          </w:p>
          <w:p w:rsidR="007C121B" w:rsidRDefault="007C121B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04/01/2024</w:t>
            </w:r>
          </w:p>
          <w:p w:rsidR="009161BF" w:rsidRDefault="009161BF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30/01/2024</w:t>
            </w:r>
          </w:p>
          <w:p w:rsidR="004D2552" w:rsidRDefault="004D2552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01/04/2024</w:t>
            </w:r>
            <w:r w:rsidR="005F64B2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02/05/2024</w:t>
            </w:r>
          </w:p>
          <w:p w:rsidR="006C34C2" w:rsidRPr="00DB1425" w:rsidRDefault="006C34C2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03/06/2024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$381.15</w:t>
            </w:r>
          </w:p>
          <w:p w:rsidR="001454F1" w:rsidRDefault="001454F1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$412.63</w:t>
            </w:r>
          </w:p>
          <w:p w:rsidR="00126FB0" w:rsidRDefault="00126FB0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$465,45</w:t>
            </w:r>
          </w:p>
          <w:p w:rsidR="007C121B" w:rsidRDefault="007C121B" w:rsidP="007C1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$600.00</w:t>
            </w:r>
            <w:r w:rsidR="009161BF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$720.00</w:t>
            </w:r>
          </w:p>
          <w:p w:rsidR="004D2552" w:rsidRDefault="004D2552" w:rsidP="007C1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$815.00</w:t>
            </w:r>
            <w:r w:rsidR="005F64B2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$904.00</w:t>
            </w:r>
          </w:p>
          <w:p w:rsidR="006C34C2" w:rsidRPr="00DB1425" w:rsidRDefault="006C34C2" w:rsidP="007C1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$983.00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25" w:rsidRDefault="00DB1425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B1425">
              <w:rPr>
                <w:rFonts w:ascii="Calibri" w:eastAsia="Times New Roman" w:hAnsi="Calibri" w:cs="Calibri"/>
                <w:color w:val="000000"/>
                <w:lang w:eastAsia="es-AR"/>
              </w:rPr>
              <w:t>1370/23</w:t>
            </w:r>
          </w:p>
          <w:p w:rsidR="001454F1" w:rsidRDefault="001454F1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1381/23</w:t>
            </w:r>
          </w:p>
          <w:p w:rsidR="00126FB0" w:rsidRDefault="00126FB0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1388/23</w:t>
            </w:r>
          </w:p>
          <w:p w:rsidR="007C121B" w:rsidRDefault="007C121B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1390/24</w:t>
            </w:r>
          </w:p>
          <w:p w:rsidR="009161BF" w:rsidRDefault="009161BF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1402/24</w:t>
            </w:r>
          </w:p>
          <w:p w:rsidR="004D2552" w:rsidRDefault="004D2552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1415/24</w:t>
            </w:r>
            <w:r w:rsidR="005F64B2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1425/24</w:t>
            </w:r>
          </w:p>
          <w:p w:rsidR="006C34C2" w:rsidRPr="00DB1425" w:rsidRDefault="006C34C2" w:rsidP="00D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1432/24</w:t>
            </w:r>
          </w:p>
        </w:tc>
      </w:tr>
    </w:tbl>
    <w:p w:rsidR="00C576A8" w:rsidRDefault="006C34C2"/>
    <w:sectPr w:rsidR="00C576A8" w:rsidSect="00A71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B1425"/>
    <w:rsid w:val="00126FB0"/>
    <w:rsid w:val="001454F1"/>
    <w:rsid w:val="002B6790"/>
    <w:rsid w:val="004D2552"/>
    <w:rsid w:val="005F64B2"/>
    <w:rsid w:val="006C34C2"/>
    <w:rsid w:val="007B4E2A"/>
    <w:rsid w:val="007C121B"/>
    <w:rsid w:val="00837485"/>
    <w:rsid w:val="009161BF"/>
    <w:rsid w:val="009C648A"/>
    <w:rsid w:val="00A32FBE"/>
    <w:rsid w:val="00A7165E"/>
    <w:rsid w:val="00AC545A"/>
    <w:rsid w:val="00B37234"/>
    <w:rsid w:val="00C62432"/>
    <w:rsid w:val="00C92444"/>
    <w:rsid w:val="00DB1425"/>
    <w:rsid w:val="00DB7045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balcala</dc:creator>
  <cp:lastModifiedBy>barbara balcala</cp:lastModifiedBy>
  <cp:revision>8</cp:revision>
  <dcterms:created xsi:type="dcterms:W3CDTF">2023-11-16T19:26:00Z</dcterms:created>
  <dcterms:modified xsi:type="dcterms:W3CDTF">2024-06-02T23:52:00Z</dcterms:modified>
</cp:coreProperties>
</file>